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99" w:rsidRDefault="00587899" w:rsidP="00587899">
      <w:pPr>
        <w:ind w:left="-540"/>
        <w:jc w:val="center"/>
        <w:rPr>
          <w:sz w:val="52"/>
          <w:szCs w:val="52"/>
        </w:rPr>
      </w:pPr>
    </w:p>
    <w:p w:rsidR="00E55D1D" w:rsidRPr="005279AE" w:rsidRDefault="00587899" w:rsidP="00E34A22">
      <w:pPr>
        <w:jc w:val="center"/>
        <w:rPr>
          <w:sz w:val="56"/>
          <w:szCs w:val="52"/>
        </w:rPr>
      </w:pPr>
      <w:r w:rsidRPr="005279AE">
        <w:rPr>
          <w:sz w:val="56"/>
          <w:szCs w:val="52"/>
        </w:rPr>
        <w:t xml:space="preserve">Герб </w:t>
      </w:r>
      <w:r w:rsidR="00895FDA">
        <w:rPr>
          <w:sz w:val="56"/>
          <w:szCs w:val="52"/>
        </w:rPr>
        <w:t>физкультурно-</w:t>
      </w:r>
      <w:r w:rsidRPr="005279AE">
        <w:rPr>
          <w:sz w:val="56"/>
          <w:szCs w:val="52"/>
        </w:rPr>
        <w:t>спортивно</w:t>
      </w:r>
      <w:r w:rsidR="00895FDA">
        <w:rPr>
          <w:sz w:val="56"/>
          <w:szCs w:val="52"/>
        </w:rPr>
        <w:t>го</w:t>
      </w:r>
      <w:bookmarkStart w:id="0" w:name="_GoBack"/>
      <w:bookmarkEnd w:id="0"/>
      <w:r w:rsidRPr="005279AE">
        <w:rPr>
          <w:sz w:val="56"/>
          <w:szCs w:val="52"/>
        </w:rPr>
        <w:t xml:space="preserve"> </w:t>
      </w:r>
    </w:p>
    <w:p w:rsidR="00587899" w:rsidRPr="005279AE" w:rsidRDefault="00587899" w:rsidP="00E34A22">
      <w:pPr>
        <w:jc w:val="center"/>
        <w:rPr>
          <w:sz w:val="56"/>
          <w:szCs w:val="52"/>
        </w:rPr>
      </w:pPr>
      <w:r w:rsidRPr="005279AE">
        <w:rPr>
          <w:sz w:val="56"/>
          <w:szCs w:val="52"/>
        </w:rPr>
        <w:t>клуба «Надежда»</w:t>
      </w:r>
    </w:p>
    <w:p w:rsidR="00587899" w:rsidRDefault="00587899" w:rsidP="00587899">
      <w:pPr>
        <w:ind w:left="2700"/>
      </w:pPr>
    </w:p>
    <w:p w:rsidR="00587899" w:rsidRDefault="00587899" w:rsidP="00587899">
      <w:pPr>
        <w:ind w:left="2700"/>
      </w:pPr>
    </w:p>
    <w:p w:rsidR="00587899" w:rsidRDefault="00895FDA" w:rsidP="00587899">
      <w:pPr>
        <w:ind w:left="2700"/>
      </w:pP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0;text-align:left;margin-left:-3.4pt;margin-top:12.75pt;width:510.25pt;height:510.25pt;z-index:251656704" fillcolor="#9c0">
            <v:fill color2="#cf3" rotate="t" focus="50%" type="gradient"/>
            <v:textbox style="mso-next-textbox:#_x0000_s1026">
              <w:txbxContent>
                <w:p w:rsidR="00587899" w:rsidRDefault="00587899" w:rsidP="00587899">
                  <w:pPr>
                    <w:ind w:left="-180" w:right="-510"/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20000" cy="3659014"/>
                        <wp:effectExtent l="19050" t="0" r="9000" b="0"/>
                        <wp:docPr id="1" name="Рисунок 1" descr="j0301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03014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7985" r="48994" b="189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0000" cy="36590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7899" w:rsidRDefault="00587899" w:rsidP="00587899">
      <w:pPr>
        <w:ind w:left="2700"/>
      </w:pPr>
    </w:p>
    <w:p w:rsidR="00587899" w:rsidRDefault="00587899" w:rsidP="00587899">
      <w:pPr>
        <w:ind w:left="2700"/>
      </w:pPr>
    </w:p>
    <w:p w:rsidR="00587899" w:rsidRDefault="00587899" w:rsidP="00587899">
      <w:pPr>
        <w:ind w:left="2700"/>
      </w:pPr>
    </w:p>
    <w:p w:rsidR="00587899" w:rsidRDefault="00587899" w:rsidP="00587899">
      <w:pPr>
        <w:ind w:left="2700"/>
      </w:pPr>
    </w:p>
    <w:p w:rsidR="00587899" w:rsidRDefault="00895FDA" w:rsidP="00587899">
      <w:pPr>
        <w:ind w:left="2700"/>
      </w:pPr>
      <w: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7" type="#_x0000_t108" style="position:absolute;left:0;text-align:left;margin-left:43.2pt;margin-top:-.75pt;width:422.7pt;height:77.25pt;z-index:251657728" adj=",12600,4800" fillcolor="#ffc">
            <v:fill r:id="rId6" o:title="Пергамент" rotate="t" type="tile"/>
            <v:textbox style="mso-next-textbox:#_x0000_s1027">
              <w:txbxContent>
                <w:p w:rsidR="00587899" w:rsidRPr="00E55D1D" w:rsidRDefault="00587899" w:rsidP="00E55D1D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55D1D">
                    <w:rPr>
                      <w:b/>
                      <w:sz w:val="36"/>
                      <w:szCs w:val="18"/>
                    </w:rPr>
                    <w:t>СПОРТИВНЫЙ КЛУБ</w:t>
                  </w:r>
                </w:p>
              </w:txbxContent>
            </v:textbox>
          </v:shape>
        </w:pict>
      </w:r>
    </w:p>
    <w:p w:rsidR="00587899" w:rsidRDefault="00587899" w:rsidP="00587899">
      <w:pPr>
        <w:ind w:left="2700"/>
      </w:pPr>
    </w:p>
    <w:p w:rsidR="00587899" w:rsidRDefault="00587899" w:rsidP="00587899">
      <w:pPr>
        <w:ind w:left="2700"/>
      </w:pPr>
    </w:p>
    <w:p w:rsidR="00587899" w:rsidRDefault="00587899" w:rsidP="00587899">
      <w:pPr>
        <w:ind w:left="2700"/>
      </w:pPr>
    </w:p>
    <w:p w:rsidR="00587899" w:rsidRDefault="00587899" w:rsidP="00587899">
      <w:pPr>
        <w:ind w:left="2700"/>
      </w:pPr>
      <w:r>
        <w:t xml:space="preserve">    </w:t>
      </w:r>
    </w:p>
    <w:p w:rsidR="00BE6DEB" w:rsidRDefault="00895FDA" w:rsidP="00587899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6.7pt;margin-top:273pt;width:252pt;height:46.5pt;z-index:251658752" fillcolor="#ffc">
            <v:fill r:id="rId6" o:title="Пергамент" rotate="t" type="tile"/>
            <v:textbox style="mso-next-textbox:#_x0000_s1028">
              <w:txbxContent>
                <w:p w:rsidR="00587899" w:rsidRPr="00587899" w:rsidRDefault="00587899" w:rsidP="00587899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72"/>
                      <w:szCs w:val="40"/>
                    </w:rPr>
                  </w:pPr>
                  <w:r w:rsidRPr="00587899">
                    <w:rPr>
                      <w:rFonts w:ascii="Monotype Corsiva" w:hAnsi="Monotype Corsiva"/>
                      <w:b/>
                      <w:color w:val="FF0000"/>
                      <w:sz w:val="72"/>
                      <w:szCs w:val="40"/>
                    </w:rPr>
                    <w:t>НАДЕЖДА</w:t>
                  </w:r>
                </w:p>
              </w:txbxContent>
            </v:textbox>
          </v:shape>
        </w:pict>
      </w:r>
    </w:p>
    <w:sectPr w:rsidR="00BE6DEB" w:rsidSect="00E55D1D">
      <w:pgSz w:w="11906" w:h="16838"/>
      <w:pgMar w:top="709" w:right="850" w:bottom="1134" w:left="993" w:header="708" w:footer="708" w:gutter="0"/>
      <w:pgBorders w:offsetFrom="page">
        <w:top w:val="thinThickThinMediumGap" w:sz="36" w:space="24" w:color="63AA22"/>
        <w:left w:val="thinThickThinMediumGap" w:sz="36" w:space="24" w:color="63AA22"/>
        <w:bottom w:val="thinThickThinMediumGap" w:sz="36" w:space="24" w:color="63AA22"/>
        <w:right w:val="thinThickThinMediumGap" w:sz="36" w:space="24" w:color="63AA2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899"/>
    <w:rsid w:val="002717F6"/>
    <w:rsid w:val="002C2BF0"/>
    <w:rsid w:val="003A7818"/>
    <w:rsid w:val="005279AE"/>
    <w:rsid w:val="00587899"/>
    <w:rsid w:val="00895FDA"/>
    <w:rsid w:val="00963B7F"/>
    <w:rsid w:val="009820BB"/>
    <w:rsid w:val="00BE6DEB"/>
    <w:rsid w:val="00D32D70"/>
    <w:rsid w:val="00E077EB"/>
    <w:rsid w:val="00E34A22"/>
    <w:rsid w:val="00E5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58</Characters>
  <Application>Microsoft Office Word</Application>
  <DocSecurity>0</DocSecurity>
  <Lines>1</Lines>
  <Paragraphs>1</Paragraphs>
  <ScaleCrop>false</ScaleCrop>
  <Company>Галанинская основная школа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UserXP</cp:lastModifiedBy>
  <cp:revision>9</cp:revision>
  <cp:lastPrinted>2007-12-11T08:06:00Z</cp:lastPrinted>
  <dcterms:created xsi:type="dcterms:W3CDTF">2007-12-11T07:53:00Z</dcterms:created>
  <dcterms:modified xsi:type="dcterms:W3CDTF">2011-02-09T05:50:00Z</dcterms:modified>
</cp:coreProperties>
</file>